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4BD64"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  <w:bookmarkStart w:id="0" w:name="OLE_LINK1"/>
      <w:r>
        <w:rPr>
          <w:rFonts w:hint="eastAsia" w:ascii="方正小标宋_GBK" w:hAnsi="宋体" w:eastAsia="方正小标宋_GBK"/>
          <w:b/>
          <w:kern w:val="0"/>
          <w:sz w:val="36"/>
          <w:szCs w:val="36"/>
        </w:rPr>
        <w:t>城市用户水龙头水（末梢水）水质信息</w:t>
      </w:r>
    </w:p>
    <w:p w14:paraId="5CF3958E"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楷体_GBK" w:hAnsi="方正楷体_GBK" w:eastAsia="方正楷体_GBK" w:cs="方正楷体_GBK"/>
          <w:kern w:val="0"/>
          <w:sz w:val="36"/>
          <w:szCs w:val="36"/>
        </w:rPr>
      </w:pPr>
      <w:r>
        <w:rPr>
          <w:rFonts w:hint="eastAsia" w:ascii="方正楷体_GBK" w:hAnsi="方正楷体_GBK" w:eastAsia="方正楷体_GBK" w:cs="方正楷体_GBK"/>
          <w:kern w:val="0"/>
          <w:sz w:val="36"/>
          <w:szCs w:val="36"/>
        </w:rPr>
        <w:t>（第</w:t>
      </w:r>
      <w:r>
        <w:rPr>
          <w:rFonts w:hint="eastAsia" w:ascii="方正楷体_GBK" w:hAnsi="方正楷体_GBK" w:eastAsia="方正楷体_GBK" w:cs="方正楷体_GBK"/>
          <w:kern w:val="0"/>
          <w:sz w:val="36"/>
          <w:szCs w:val="36"/>
          <w:lang w:val="en-US" w:eastAsia="zh-CN"/>
        </w:rPr>
        <w:t>三</w:t>
      </w:r>
      <w:r>
        <w:rPr>
          <w:rFonts w:hint="eastAsia" w:ascii="方正楷体_GBK" w:hAnsi="方正楷体_GBK" w:eastAsia="方正楷体_GBK" w:cs="方正楷体_GBK"/>
          <w:kern w:val="0"/>
          <w:sz w:val="36"/>
          <w:szCs w:val="36"/>
        </w:rPr>
        <w:t>季度）</w:t>
      </w:r>
    </w:p>
    <w:tbl>
      <w:tblPr>
        <w:tblStyle w:val="4"/>
        <w:tblW w:w="1529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324"/>
        <w:gridCol w:w="1785"/>
        <w:gridCol w:w="983"/>
        <w:gridCol w:w="983"/>
        <w:gridCol w:w="983"/>
        <w:gridCol w:w="983"/>
        <w:gridCol w:w="983"/>
        <w:gridCol w:w="983"/>
        <w:gridCol w:w="983"/>
        <w:gridCol w:w="988"/>
        <w:gridCol w:w="1338"/>
        <w:gridCol w:w="1318"/>
        <w:gridCol w:w="8"/>
        <w:gridCol w:w="1173"/>
      </w:tblGrid>
      <w:tr w14:paraId="2CF82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3" w:type="dxa"/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E8C2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3348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7421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37B6A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3C992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C812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5A5D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399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07179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CB65B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200EA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D415D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569E3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AEC58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AA075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AE753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154B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43BF8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D3D2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B41F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E463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795E0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BC229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2DB7D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97EB0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3EBAE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44D1A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29D9C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316A8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6A7A69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CA51DE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45EC2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177A86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7B50C1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64437C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2F7996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DB09D8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3A1FC0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0F0691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781C6E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1A66B9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44DEA2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830EB9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518EC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71E45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1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4936D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鸡街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5FB0B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629A5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98B12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A6CAA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EF68C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1C5FF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D30D4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1862C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BD0E8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2.26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9F47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546D9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2007C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73C56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F808B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瑞和公园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20171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423B4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84E41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3BC8A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E8FF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80C47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40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2E9D6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B0683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4B638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2.42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8F539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34FB5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15782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A9419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A6034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示范小学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C06E4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DDF8F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04E8E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A630D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1B41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1A049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0.1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42947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7A82B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5926B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2.26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5AD20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18430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5FC6F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0D043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71D9F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炮团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0415F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BCAD5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B928A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09577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D3E3D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3A660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0BB57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0A574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87FAE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280F4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52BBF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4F857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74FDA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E5541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阳光新能源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9CA0C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B9FAA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3EEA9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5F03E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E17B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44B0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31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BB286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4792D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73420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42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DC940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D9647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5D808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2B337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EDC1C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隆基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780C2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BA702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05A63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C26BA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0B83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F574A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23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8CEA1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BABAC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535B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38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FA54D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C1E84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1D4D7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FD15A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D59D0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潇湘街道办事处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189F5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6F484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8C2DC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FCF8E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43670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5AF41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0.096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1B141C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4C1647B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3E2EC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0.98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E952C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0.55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01FA7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50A75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3" w:type="dxa"/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6BCE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8D6F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5159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C8DCBC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3E44F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900A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006E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3919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E1E1D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E754B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AECD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40F1D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A5A8E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7B7B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BB37D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20DD78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E2BE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3443D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0C06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918A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003B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579CF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F73A4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0097C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D8967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4609B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0779A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203AE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679C1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D07456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7C11D6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35AD5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E1E438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ACC0BC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D4797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5E4C9D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6CBC1F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BE427D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4481DC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DB2A69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1DFF82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22EE92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7DDF92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4BCC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329E4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75D1D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文华街道办事处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BA791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8B248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DB1CC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98B7F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D754CA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D5AAC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0.257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5C4158F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91F811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7506E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1.24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EAB09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0.17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7289C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127B9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2EA9F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1EFBC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太和街道办事处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53F9A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CD296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02984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CF136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C70BC8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9F780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0.299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D4541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EE993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EEDC3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1.08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6BB22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0.33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67AAC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2CA09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442D1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63717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建宁街道办事处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1937F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FF711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5A72A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B393F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2D14BD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A41439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0.133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FAC5A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BF403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6DDC3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68D51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8BE0F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3D00F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09143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9111D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白石江街道办事处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C159D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7446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C506B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F4FC1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30E314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47172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0.152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24426C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A9B4D5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1D841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1.75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D7F8A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0.13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52EE0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00AA6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262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5C77A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12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CC6F5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寥廓街道办事处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81FB7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D1AC0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1E972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B02DD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9490C36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DD2D8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0.087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3F58A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86865F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F856F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0.94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D1F69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0.12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40307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6C197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586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E6BB7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13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87C70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南宁街道办事处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B97F9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7DFC3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F5B6B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065F3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6C1EF4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63CA0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0.400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62F75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FE5BE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20CD3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0839A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0.42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D57D1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653E6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88D97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14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97D29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益宁街道办事处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C1B3B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7831A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70665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51A2CE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9C3AB5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9A2AB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0.179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7CC710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D97AF1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37C9C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0.59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55BCF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0.69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B17F0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15381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73" w:type="dxa"/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C7B1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647E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88A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DEEF7D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6D37E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FA97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D294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31EB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C5C75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BF2C9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3AF2D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B8170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A3864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C13E6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1FB99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BAA15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DDE6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6489B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6B85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EE00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08D3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EB4F5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68EE4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A0D00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E6341C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4E9F4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C7634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2C53E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F323D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328472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244923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5C008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396149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E098BF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C9D1CE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4ED84D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9023AB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2122DE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F33F4E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DF4A56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0C26C2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B816CD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4006FB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54C4C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61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4633F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15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694E5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云海酒楼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34695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2026年08月17日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F25C4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9412F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36CE1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33027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2A7FAD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＜0.5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1641FC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D5975B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B7F40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0.68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38FE98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2E9DB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0.12</w:t>
            </w:r>
          </w:p>
        </w:tc>
      </w:tr>
      <w:tr w14:paraId="10B42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61912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16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48209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会泽县文渊中学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D1CDE06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2026年08月17日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A902B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34754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9EC96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830C0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B5BB1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＜0.5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173EF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8A1D5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9103A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0.80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C06CB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0881C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0.12</w:t>
            </w:r>
          </w:p>
        </w:tc>
      </w:tr>
      <w:tr w14:paraId="11C31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3D98F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C6B93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祥芳糊辣米线店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5F8260A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2026年08月17日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0A4AC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8C0A93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93CD5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58E81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24EA8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＜0.5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010FF7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276A804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DABF4D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0.84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2FAF9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1FC18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0.41</w:t>
            </w:r>
          </w:p>
        </w:tc>
        <w:tc>
          <w:tcPr>
            <w:tcW w:w="1181" w:type="dxa"/>
            <w:gridSpan w:val="2"/>
            <w:vAlign w:val="center"/>
          </w:tcPr>
          <w:p w14:paraId="011471B1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14:paraId="68AC9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54A15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18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26F67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华美达酒店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A25029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2026年08月17日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89BA58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B9B05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C8C3A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D1BE2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CAF65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＜0.5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9A0840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B40CB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00797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0.52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7BE91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7BE80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0.09</w:t>
            </w:r>
          </w:p>
        </w:tc>
        <w:tc>
          <w:tcPr>
            <w:tcW w:w="1181" w:type="dxa"/>
            <w:gridSpan w:val="2"/>
            <w:vAlign w:val="center"/>
          </w:tcPr>
          <w:p w14:paraId="1067E239">
            <w:pPr>
              <w:widowControl/>
              <w:jc w:val="center"/>
              <w:rPr>
                <w:sz w:val="21"/>
                <w:szCs w:val="21"/>
              </w:rPr>
            </w:pPr>
          </w:p>
        </w:tc>
      </w:tr>
      <w:tr w14:paraId="671B5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2D6C4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19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44181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喜临门酒店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BCF279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2026年08月17日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51D8D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0D5C2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B8420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3162C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D488F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＜0.5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D0E96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2C403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8B7A55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0.28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C256B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7AC66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0.09</w:t>
            </w:r>
          </w:p>
        </w:tc>
      </w:tr>
      <w:tr w14:paraId="35CE3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6D6E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9278C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以礼街道以礼小学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8D811C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2026年08月17日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5B62C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5E711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2C1EB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33F21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E2CB47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＜0.5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A003E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262E7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653D0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0.80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553F9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E9405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0.08</w:t>
            </w:r>
          </w:p>
        </w:tc>
      </w:tr>
      <w:tr w14:paraId="2D24A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81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22FB1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21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7C1A6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陆良县市场</w:t>
            </w:r>
          </w:p>
          <w:p w14:paraId="00204D4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监督管理局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ABF97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B82CB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64001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6F515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2CFFD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6E930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94D4EE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F67FB4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567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52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0.09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B576B2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</w:tbl>
    <w:p w14:paraId="202440A0"/>
    <w:tbl>
      <w:tblPr>
        <w:tblStyle w:val="4"/>
        <w:tblW w:w="141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324"/>
        <w:gridCol w:w="1785"/>
        <w:gridCol w:w="983"/>
        <w:gridCol w:w="983"/>
        <w:gridCol w:w="983"/>
        <w:gridCol w:w="983"/>
        <w:gridCol w:w="983"/>
        <w:gridCol w:w="983"/>
        <w:gridCol w:w="983"/>
        <w:gridCol w:w="988"/>
        <w:gridCol w:w="1338"/>
        <w:gridCol w:w="1318"/>
        <w:gridCol w:w="8"/>
      </w:tblGrid>
      <w:tr w14:paraId="04854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E857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9806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3AB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30DDF3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07F5B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A084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8A40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537A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ADB84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DEDBC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05631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D2133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894B3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5CD19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EB25D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7E951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11AC2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77F58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92F2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4AE4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BC69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4816E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0C162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D8B30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D2C629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B89219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A0732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CC64B6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1C79A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F46E48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D91908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6588A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848DDB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BF8426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2944C9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5A0A4C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541140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BC3A87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826C3B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89FF4C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20ACC2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6FAE52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A5EDD9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3C80D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8D001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22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8D7D4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陆良县</w:t>
            </w:r>
          </w:p>
          <w:p w14:paraId="630F1C4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盘江小学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2A5F0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DFFE0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5C9BE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C3B79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216D3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01D1C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2FCEAC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973657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A1F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A93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7021E4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817E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FC95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23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E9900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陆良县</w:t>
            </w:r>
          </w:p>
          <w:p w14:paraId="5CCB6ED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实验中学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2B58B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B8609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10355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288C3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B9D79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2FCC7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4DC69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A6C48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4B2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8A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0.07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51B787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35C2A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7675D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24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359AE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陆良县</w:t>
            </w:r>
          </w:p>
          <w:p w14:paraId="0A1172D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第一中学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40C07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AB495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77FFA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CDFE1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25E2E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B5A2A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C85FF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7F397D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D9E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598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0.21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24CA23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522E1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5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AB0E1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25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19BBF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陆良县</w:t>
            </w:r>
          </w:p>
          <w:p w14:paraId="028C097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疾病预防</w:t>
            </w:r>
          </w:p>
          <w:p w14:paraId="7836F0F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控制中心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B8F9D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FB3BC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2BA0D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9AE49E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C1E65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ABAF2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AE84BC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4FBAE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24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0.96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161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038E34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435E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7B4CB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26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386F17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陆良县青山</w:t>
            </w:r>
          </w:p>
          <w:p w14:paraId="0D397D3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工业园区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78DAB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D7EC7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D69ED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934A1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3171D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4342E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9F716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6BD3E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322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0.97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1CF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6D304D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2ED50F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A06B6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A2E75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陆良县</w:t>
            </w:r>
          </w:p>
          <w:p w14:paraId="02222A8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同乐桥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752D0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C853A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D879D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DFBB4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280E7C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A8138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D0253B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685AA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FC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0.85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048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3FB8AA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</w:tbl>
    <w:p w14:paraId="01349BA1"/>
    <w:tbl>
      <w:tblPr>
        <w:tblStyle w:val="4"/>
        <w:tblW w:w="141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324"/>
        <w:gridCol w:w="1785"/>
        <w:gridCol w:w="983"/>
        <w:gridCol w:w="983"/>
        <w:gridCol w:w="983"/>
        <w:gridCol w:w="983"/>
        <w:gridCol w:w="983"/>
        <w:gridCol w:w="983"/>
        <w:gridCol w:w="983"/>
        <w:gridCol w:w="988"/>
        <w:gridCol w:w="1338"/>
        <w:gridCol w:w="1318"/>
        <w:gridCol w:w="8"/>
      </w:tblGrid>
      <w:tr w14:paraId="79C9A9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124E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272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72AB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203341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5C6A7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9B18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C602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2FF8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F9C89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FD2AA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88418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A4673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666F8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23908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45DE1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75763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4E2D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6005C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092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F37B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E20C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88199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4E712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D12BB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A74C2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D224C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C3567B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62B6F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A448C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4A0E95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1714A0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6E657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CE4A3D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EDF2D2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64C6A5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AA96C2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A6376A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5F0A96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FA77DA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052BF8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A3C637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29E626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ABEE51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5F831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0DF7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28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1140E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罗平县四方井农贸市场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5F037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1AE561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04EBB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38FF5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674A3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8B58B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0.95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1EB84B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14CD22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45C35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0.7921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5F27A4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0.37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5ABE85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----</w:t>
            </w:r>
          </w:p>
        </w:tc>
      </w:tr>
      <w:tr w14:paraId="65D59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68942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29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7DD76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罗平县二堡厂农贸市场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A06402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8529F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79CD5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875AB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BD361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33178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A8EB11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15468E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5B587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0.8048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6EE49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0.40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BDC2C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----</w:t>
            </w:r>
          </w:p>
        </w:tc>
      </w:tr>
      <w:tr w14:paraId="4F4E9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9668E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30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52ED8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罗平县</w:t>
            </w:r>
          </w:p>
          <w:p w14:paraId="7087724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第三中学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E339A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E41E9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9764A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D78F6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25806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E6751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49686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27961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9AE7A6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0.8054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2A2FE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0.39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BCD84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----</w:t>
            </w:r>
          </w:p>
        </w:tc>
      </w:tr>
      <w:tr w14:paraId="1FB52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CC6FA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31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F8EEB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罗平县</w:t>
            </w:r>
          </w:p>
          <w:p w14:paraId="0506650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工商银行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21E16F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5ED18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4491E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9B02A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5C1C6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51B49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0.97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4E5C77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EB306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3A0A2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0.8021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CDEA3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0.43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8BC71E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----</w:t>
            </w:r>
          </w:p>
        </w:tc>
      </w:tr>
      <w:tr w14:paraId="1F18B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DD08D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32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9B90E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罗平县</w:t>
            </w:r>
          </w:p>
          <w:p w14:paraId="03F5268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金花玉湖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AED51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D50D0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274D5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3E636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FDAA4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792B1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0.76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CD7BCD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BA513E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1DB44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0.7702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16FC4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0.27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1FB09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----</w:t>
            </w:r>
          </w:p>
        </w:tc>
      </w:tr>
      <w:tr w14:paraId="3A915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5C9A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33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2BDE8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罗平县   东大门广场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E232A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3154B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55366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32D06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43079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B34AF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0.89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F7DB1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8C01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C9176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0.7098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B6F5F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0.43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EFA36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----</w:t>
            </w:r>
          </w:p>
        </w:tc>
      </w:tr>
      <w:tr w14:paraId="628CA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46DC2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34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2320BA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罗平县青草塘居委会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39527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09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2CAA4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429F5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3D9EF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8C161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A7392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0.74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9960B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1410C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29543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0.8210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AA512E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0.39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F9980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----</w:t>
            </w:r>
          </w:p>
        </w:tc>
      </w:tr>
      <w:tr w14:paraId="41E55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AB40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EF5B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B99E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F921E3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6B353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0A1B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7F1B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E42B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D6E44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781B3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EB4A9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4D4DB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49DFA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FE438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999E6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CBEB2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5503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39768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15F5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16F4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B5CB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21600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D4BDD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E3187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6F5A5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8CA1C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F3D4D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58E0E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E25A4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6E47A1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E125E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0CD49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375ECB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650116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91224D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3CB91E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8446FF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F784E9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FE5038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A7369A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5E3173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61D397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BF48EA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7339B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52B96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35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27F99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富源县第八中学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4FAC4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BEDE9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E505C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4AF01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F4322E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3B0CD7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A559D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C22FD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44254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112E47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890CC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68772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8021C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36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D7B6EE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富源县祥云花园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8CA26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D28C3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F96C0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CA23B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9EFA17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E4B2C3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F998BF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51BF0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84D57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8BE2AA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790C2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6B0CD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31481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C4DCA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富源县建设小区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2FCB8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65D50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A9037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2FC07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E91479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B5FEA0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4E207D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D0D8E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06AEB1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2B8E3B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466C4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64F40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7D423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38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736E9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富源县第十二中学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C3A6BE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D45EF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28A09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A7A53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4C7D6D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EDDD5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E412CC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0B3285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92CA751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AC93187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1688A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77A875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DD111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39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40C31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富源县老客运站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014ED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2D52B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F7253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829F8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769E30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6DC4EE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C6C394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757D55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5925EA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A744EF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06DA7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339F2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1095C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bookmarkStart w:id="1" w:name="_Hlk193705828"/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40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41142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富源县胜境中学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FA119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132FB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C9AF5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5FD42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7EF4D4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9C73B2E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E11F1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8CB2E2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3E6C05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0.66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524A2C">
            <w:pPr>
              <w:keepNext w:val="0"/>
              <w:keepLines w:val="0"/>
              <w:widowControl w:val="0"/>
              <w:suppressLineNumbers w:val="0"/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65706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bookmarkEnd w:id="1"/>
      <w:tr w14:paraId="7C7F5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E0AA9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41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4BC97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乐熙门洗手台水龙头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DB520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A9C7E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9D037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0EDBF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25656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DBBEB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0.25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0658A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5C81F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2228A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0.7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2AD71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E5324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0.029</w:t>
            </w:r>
          </w:p>
        </w:tc>
      </w:tr>
      <w:tr w14:paraId="09EE0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A3A3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86F3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CF86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EC74D3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42DB2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4531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C156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DAA6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B20E2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B87F2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6D8CE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67184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5BBA5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E8C03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59BBA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36B24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EA85F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09E08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4026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67B2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0593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8800D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29E84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AE8CA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8976A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4F0BF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7ADED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E672C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09A86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6665A70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322BEB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1A5E7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9F5794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C35ADF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789D59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E37D48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E2152A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BD845C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C47ECB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35C522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9B664A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CBAF4D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8B3623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62900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2D72D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42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7A4C7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锦新农贸市场洗手台水龙头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CF439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151ECE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16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46511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635FE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6BEE1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CF67ED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91E72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506D8E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A13BA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0.9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E4FD4B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7986B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0.027</w:t>
            </w:r>
          </w:p>
        </w:tc>
      </w:tr>
      <w:tr w14:paraId="530D5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FB179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43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7BA21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农业农村局对面洗手台水龙头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02369E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B04CE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C503E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FD2F3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95482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4FB77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8522B4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0814C2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55F6A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D6B4F2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9A630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0.032</w:t>
            </w:r>
          </w:p>
        </w:tc>
      </w:tr>
      <w:tr w14:paraId="3373E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1179F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44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1D2E2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迎宾广场洗手台水龙头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AACD4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8912B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636903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977D5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2CA37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DB885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B774E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81869BF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5B9AD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AA0E4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7F64C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0.021</w:t>
            </w:r>
          </w:p>
        </w:tc>
      </w:tr>
      <w:tr w14:paraId="0ECD2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8A377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45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4A115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金澜溪谷洗手台水龙头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0892A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623D36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AA3296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F722A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8C8281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82B1B5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360BC7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3CE067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3B994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0.7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55C33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21895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0.028</w:t>
            </w:r>
          </w:p>
        </w:tc>
      </w:tr>
      <w:tr w14:paraId="07ECD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9CAA8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46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B2C16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水景公园洗手台水龙头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6A148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CD814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13282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E2AD4A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BF344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ACBE3A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80815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C5667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48002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0.9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B7839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15F6B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0.022</w:t>
            </w:r>
          </w:p>
        </w:tc>
      </w:tr>
      <w:tr w14:paraId="2F973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02331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335B6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林业和草原局 1 楼水龙头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7E893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D15D2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3D56A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EDB4E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0F5A8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42684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5A881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487D8D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4518D4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68A043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56915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</w:rPr>
              <w:t>0.026</w:t>
            </w:r>
          </w:p>
        </w:tc>
      </w:tr>
      <w:tr w14:paraId="793B9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FB660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48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499C6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信合缘餐厅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990A3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D26B9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4860C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2A731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EBE45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1E3422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5476B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A2073E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148B8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1.46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F1694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0.078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22259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54691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8A9B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E612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DB35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B4014F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46F52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8A4A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9D4C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C825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AECDC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51E8C3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B2EF3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BB5D85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DC67E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77E584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B1AA3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F1649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A7032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26575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1CE3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6801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6780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C1F62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80E1D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4E022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1A204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CD1819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1D377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A597E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39EC7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34951B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153C19F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7ADC4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42A899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000659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678B9A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43AB67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156CFE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E4D21E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289440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7D51C4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5E1800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0D46BC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D156B8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4B4FF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39A9C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49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CB9DC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丹溪幼儿园对面护芳阁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89CE4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819E1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A1A47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28165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C61B4C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B2FDB9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75528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43C7DF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BC2B2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1.64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5CA19C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0.065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0751E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10544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7A302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50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331556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凤竹路耙猪脚米线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03B80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D35F8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90335A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79208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10A03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9EB6AF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2621FDF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0319F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9D70C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1.09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2D0C58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0.055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B3268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6DB91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013CA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51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B09C1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丹凤小区老红小吃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5A699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96ECF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78A6C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A58FF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86D36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962604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CC8CB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E915F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0C8C4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0.68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F33DA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0.056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2ADAA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67F2F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CFBCF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52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C1FE6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师宗一中对面中盛书屋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AF79F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B7B4F7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C70BB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C2F06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E77D8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C36B415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A9697E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28BF0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F3B513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  <w:t>0.72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36268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0.053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B3798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3D9FF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C3442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53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25595F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武装部生活区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0EC44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86C94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413C5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F7735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A7C82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88CF32"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43833B7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94FED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D84032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0.78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5BB78D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0.053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0C1B3D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35193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518BA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54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3DBBD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长线段旁食惠缘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D61393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DAA7B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FC0BF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C09C8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A09893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</w:rPr>
              <w:t>＜5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EA7FE0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eastAsia="zh-CN"/>
              </w:rPr>
              <w:t>＜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F9934F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D66BC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122DB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0.96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FE86E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highlight w:val="none"/>
                <w:lang w:val="en-US" w:eastAsia="zh-CN"/>
              </w:rPr>
              <w:t>0.058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72D00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</w:p>
        </w:tc>
      </w:tr>
      <w:tr w14:paraId="25FEB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67035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55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87ACF5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宣威市西宁街道水润佳园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712F1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D7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9F2F9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F28956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78A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E77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0.12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9BEDA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0CBB91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0B8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2F0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0.14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9B1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0.28</w:t>
            </w:r>
          </w:p>
        </w:tc>
      </w:tr>
    </w:tbl>
    <w:p w14:paraId="5B4801BD"/>
    <w:tbl>
      <w:tblPr>
        <w:tblStyle w:val="4"/>
        <w:tblW w:w="141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324"/>
        <w:gridCol w:w="1785"/>
        <w:gridCol w:w="983"/>
        <w:gridCol w:w="983"/>
        <w:gridCol w:w="983"/>
        <w:gridCol w:w="983"/>
        <w:gridCol w:w="983"/>
        <w:gridCol w:w="983"/>
        <w:gridCol w:w="983"/>
        <w:gridCol w:w="988"/>
        <w:gridCol w:w="1338"/>
        <w:gridCol w:w="1318"/>
        <w:gridCol w:w="8"/>
      </w:tblGrid>
      <w:tr w14:paraId="2B69C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7C42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FBB8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A0C4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D58424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2A1E8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98E3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E5F0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0A81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515CA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0AFFB1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CB71F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1BA20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1A92F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EE89C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425A6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28541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88BD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69B24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6B39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1FA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81D4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C047C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EAFB8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1432F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0564D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C748C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883B71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2D987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0A0E2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7A61E6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212A96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4AD8D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57E252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46BE0C7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0AF184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02AFED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B72F8D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1D6249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AE0754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4E6ADA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00BC9F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13A744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67466C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16C9A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413FE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56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C8794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宣威市新北站万盛国际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C7BF2B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17E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82064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84F1F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B73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EC9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75DB1C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685DFD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B2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104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0.14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8226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0.20</w:t>
            </w:r>
          </w:p>
        </w:tc>
      </w:tr>
      <w:tr w14:paraId="6843E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640B8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1DDEF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宣威市第六中学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3069A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56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FE131C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6F3EC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3B8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F0C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EDA9A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8FF9C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EF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42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0.12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712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</w:t>
            </w:r>
          </w:p>
        </w:tc>
      </w:tr>
      <w:tr w14:paraId="0A6B39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E5A7F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58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11268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宣威市新南站客运站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8E12F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F89A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46E091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0194D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92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9CF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0.39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E03936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BB08A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38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4E4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0.17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559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</w:t>
            </w:r>
          </w:p>
        </w:tc>
      </w:tr>
      <w:tr w14:paraId="3659E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79F37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59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5A323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宣威市祯祥中学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5DCA7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42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7D49AC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68109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6CAF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FEC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0.08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77C451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EDBD93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27F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0.96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980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0.24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6B5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0.05</w:t>
            </w:r>
          </w:p>
        </w:tc>
      </w:tr>
      <w:tr w14:paraId="490D3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A6EFC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60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A1CB5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eastAsia="zh-CN"/>
              </w:rPr>
            </w:pPr>
            <w:bookmarkStart w:id="2" w:name="_GoBack"/>
            <w:bookmarkEnd w:id="2"/>
            <w:r>
              <w:rPr>
                <w:rFonts w:hint="eastAsia" w:ascii="宋体" w:hAnsi="宋体" w:cs="宋体"/>
                <w:b w:val="0"/>
                <w:bCs w:val="0"/>
                <w:kern w:val="0"/>
                <w:sz w:val="18"/>
                <w:szCs w:val="18"/>
                <w:highlight w:val="none"/>
                <w:lang w:eastAsia="zh-CN"/>
              </w:rPr>
              <w:t>宣威市委、市政府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81273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98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59582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D6A02D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573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AB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0.03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F1F732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3D94E2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3E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1.36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FF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0.36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D3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</w:t>
            </w:r>
          </w:p>
        </w:tc>
      </w:tr>
      <w:tr w14:paraId="2C060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58BBA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61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44A86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宣威市第十中学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4CA9D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9DD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BC44B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5F0B0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6E1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4601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0.25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6BDFDFC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6B2DBB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F27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5792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0.08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A9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</w:t>
            </w:r>
          </w:p>
        </w:tc>
      </w:tr>
      <w:tr w14:paraId="00410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702E2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62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A45B3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宣威市第一中学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6DE2A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0AD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F4453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BA98C7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C7C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438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0.35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EF633E2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509B88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1D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579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0.08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8D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</w:t>
            </w:r>
          </w:p>
        </w:tc>
      </w:tr>
    </w:tbl>
    <w:p w14:paraId="0D2B037A"/>
    <w:tbl>
      <w:tblPr>
        <w:tblStyle w:val="4"/>
        <w:tblW w:w="141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324"/>
        <w:gridCol w:w="1785"/>
        <w:gridCol w:w="983"/>
        <w:gridCol w:w="983"/>
        <w:gridCol w:w="983"/>
        <w:gridCol w:w="983"/>
        <w:gridCol w:w="983"/>
        <w:gridCol w:w="983"/>
        <w:gridCol w:w="983"/>
        <w:gridCol w:w="988"/>
        <w:gridCol w:w="1338"/>
        <w:gridCol w:w="1318"/>
        <w:gridCol w:w="8"/>
      </w:tblGrid>
      <w:tr w14:paraId="2A447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E467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D551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B42C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67CDEB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46EAA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98D4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04F7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4EF9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2688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5792E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DF954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2794E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F6CE4D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487722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50ED95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5C55F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F6DAC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0A249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1FDE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454B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79CD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CE464F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23C54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E66E8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1CD78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2D25A8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D41C1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83DAD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B03837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C71C09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3F7EE7A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022AE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65D7497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C2BC90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3BECA6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775E0A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743F77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EB590D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EA4FCF8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D30A99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8BDABB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B7B6E7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174500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11968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61A4C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63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70E267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宣威市疾病预防控制中心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92768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1A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48F16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48568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B2D0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B88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0.65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2C79F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86B2B1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C41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1.04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A4A5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0.11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DEF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0.02</w:t>
            </w:r>
          </w:p>
        </w:tc>
      </w:tr>
      <w:tr w14:paraId="1F8A7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8658C2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64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14F73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上阁楼云华商店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10E61D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E6BA0A4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E08BE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92332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16C2E8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6FF0F8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AE8E7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30EE5AC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DB7E5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2.38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8D2AB9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0.20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0CE557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01910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295169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65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F84A45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沾益创鑫供排水有限责任公司大门口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BBE2FF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50F51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F2A2C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6D64F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CFE1DF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4AEEE6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0139F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7B90CAC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E68065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2.26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B687A2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0.30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1AA0CB4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02304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A9ABD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66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69E5E4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小河底农贸市场门卫室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90F15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BED15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B41A76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95174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4A966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8CCD4B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3D2634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61E5290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AD98F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1.73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5172C75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0.20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73773D3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009DE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44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61376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67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2EC31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沾益公务员小区北门门口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B71C39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82BF4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0C320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B087C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EB265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355C5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BE5FAE2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A172E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994FCC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2.87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2A60D03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116BA2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02473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96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521BD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68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084CB1D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许家山村龙华小学门口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B21EE7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406A91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C074FE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F96C6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2F5811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10CC2E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0124D69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A9A2E14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B0809B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1.70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5F8F7F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0.06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9DC59D"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</w:tr>
    </w:tbl>
    <w:p w14:paraId="02337462"/>
    <w:tbl>
      <w:tblPr>
        <w:tblStyle w:val="4"/>
        <w:tblW w:w="141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1324"/>
        <w:gridCol w:w="1785"/>
        <w:gridCol w:w="983"/>
        <w:gridCol w:w="983"/>
        <w:gridCol w:w="983"/>
        <w:gridCol w:w="983"/>
        <w:gridCol w:w="983"/>
        <w:gridCol w:w="983"/>
        <w:gridCol w:w="983"/>
        <w:gridCol w:w="988"/>
        <w:gridCol w:w="1338"/>
        <w:gridCol w:w="1318"/>
        <w:gridCol w:w="8"/>
      </w:tblGrid>
      <w:tr w14:paraId="68898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2771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A699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采样点名称</w:t>
            </w:r>
          </w:p>
        </w:tc>
        <w:tc>
          <w:tcPr>
            <w:tcW w:w="17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C9B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33" w:type="dxa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5587CE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 w14:paraId="373EB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0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65E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7D73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20F4E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DC558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7217A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A6FA8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7C8C134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E7DEB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B7A82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83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02D95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9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A03953F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65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913C0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 w14:paraId="16E5E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1755" w:hRule="atLeast"/>
        </w:trPr>
        <w:tc>
          <w:tcPr>
            <w:tcW w:w="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6F7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69400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7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0430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5356C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3E373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8C9CC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835E4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D3E449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A8AF8B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3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BB7B15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CC0B2C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3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6117E05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A3F587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 w14:paraId="1668F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20" w:hRule="atLeast"/>
        </w:trPr>
        <w:tc>
          <w:tcPr>
            <w:tcW w:w="3593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1E5CD5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39F4B43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75B78C61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B3DD85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D7B7B6E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8C1BB06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1D6A5012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无异臭、异味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5139D34D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3BC00D4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2BCA330A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≥0.05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 w14:paraId="0BC06579"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≥0.02</w:t>
            </w:r>
          </w:p>
        </w:tc>
      </w:tr>
      <w:tr w14:paraId="21033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60" w:hRule="atLeast"/>
        </w:trPr>
        <w:tc>
          <w:tcPr>
            <w:tcW w:w="4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A8335B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69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AC4668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玉林山水三期门口</w:t>
            </w:r>
          </w:p>
        </w:tc>
        <w:tc>
          <w:tcPr>
            <w:tcW w:w="17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4CAED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日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3BF3EC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62DBD93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CB5580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AD6601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DA627BC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96EC45A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B6EFF1"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wordWrap w:val="0"/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7E1327E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1.20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4BB48ED">
            <w:pPr>
              <w:keepNext w:val="0"/>
              <w:keepLines w:val="0"/>
              <w:pageBreakBefore w:val="0"/>
              <w:widowControl w:val="0"/>
              <w:tabs>
                <w:tab w:val="left" w:pos="4111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>0.10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A51E58A"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</w:p>
        </w:tc>
      </w:tr>
    </w:tbl>
    <w:p w14:paraId="3D90737E">
      <w:pPr>
        <w:tabs>
          <w:tab w:val="left" w:pos="4111"/>
        </w:tabs>
        <w:snapToGrid w:val="0"/>
        <w:spacing w:line="320" w:lineRule="exact"/>
        <w:rPr>
          <w:rFonts w:hint="eastAsia" w:ascii="宋体" w:hAnsi="宋体" w:eastAsia="方正仿宋_GBK"/>
          <w:b/>
          <w:bCs/>
          <w:color w:val="000000"/>
          <w:kern w:val="0"/>
          <w:szCs w:val="21"/>
        </w:rPr>
      </w:pPr>
    </w:p>
    <w:p w14:paraId="1281D85F">
      <w:pPr>
        <w:tabs>
          <w:tab w:val="left" w:pos="4111"/>
        </w:tabs>
        <w:snapToGrid w:val="0"/>
        <w:spacing w:line="320" w:lineRule="exact"/>
        <w:ind w:firstLine="210" w:firstLineChars="100"/>
        <w:rPr>
          <w:rFonts w:hint="eastAsia" w:ascii="宋体" w:hAnsi="宋体" w:eastAsia="方正仿宋_GBK"/>
          <w:b/>
          <w:bCs/>
          <w:color w:val="000000"/>
          <w:kern w:val="0"/>
          <w:szCs w:val="21"/>
        </w:rPr>
      </w:pP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注：</w:t>
      </w:r>
      <w:r>
        <w:rPr>
          <w:rFonts w:ascii="宋体" w:hAnsi="宋体" w:eastAsia="方正仿宋_GBK"/>
          <w:b/>
          <w:bCs/>
          <w:color w:val="000000"/>
          <w:kern w:val="0"/>
          <w:szCs w:val="21"/>
        </w:rPr>
        <w:t>1</w:t>
      </w: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、水龙头水中（末梢水）消毒剂余量要求：氯气及游离氯制剂（游离氯）≥</w:t>
      </w:r>
      <w:r>
        <w:rPr>
          <w:rFonts w:ascii="宋体" w:hAnsi="宋体" w:eastAsia="方正仿宋_GBK"/>
          <w:b/>
          <w:bCs/>
          <w:color w:val="000000"/>
          <w:kern w:val="0"/>
          <w:szCs w:val="21"/>
        </w:rPr>
        <w:t>0.05mg/L</w:t>
      </w: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。</w:t>
      </w:r>
    </w:p>
    <w:p w14:paraId="61A85C3F">
      <w:pPr>
        <w:tabs>
          <w:tab w:val="left" w:pos="4111"/>
        </w:tabs>
        <w:snapToGrid w:val="0"/>
        <w:spacing w:line="320" w:lineRule="exact"/>
        <w:ind w:firstLine="630" w:firstLineChars="300"/>
        <w:rPr>
          <w:rFonts w:hint="eastAsia" w:ascii="宋体" w:hAnsi="宋体" w:eastAsia="方正仿宋_GBK"/>
          <w:b/>
          <w:bCs/>
          <w:color w:val="000000"/>
          <w:kern w:val="0"/>
          <w:szCs w:val="21"/>
        </w:rPr>
      </w:pPr>
      <w:r>
        <w:rPr>
          <w:rFonts w:ascii="宋体" w:hAnsi="宋体" w:eastAsia="方正仿宋_GBK"/>
          <w:b/>
          <w:bCs/>
          <w:color w:val="000000"/>
          <w:kern w:val="0"/>
          <w:szCs w:val="21"/>
        </w:rPr>
        <w:t>2</w:t>
      </w: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、检出总大肠菌群时，继续检测大肠埃希氏菌。</w:t>
      </w:r>
    </w:p>
    <w:bookmarkEnd w:id="0"/>
    <w:p w14:paraId="3CB78420">
      <w:pPr>
        <w:ind w:firstLine="560" w:firstLineChars="200"/>
        <w:rPr>
          <w:rFonts w:hint="eastAsia" w:ascii="宋体" w:hAnsi="宋体" w:eastAsia="方正仿宋_GBK"/>
          <w:kern w:val="0"/>
          <w:sz w:val="28"/>
          <w:szCs w:val="28"/>
        </w:rPr>
      </w:pPr>
    </w:p>
    <w:sectPr>
      <w:footerReference r:id="rId3" w:type="default"/>
      <w:pgSz w:w="16838" w:h="11906" w:orient="landscape"/>
      <w:pgMar w:top="2098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ABDC8F89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8AB1A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-133350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949718"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0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fnJNw1AAAAAgBAAAPAAAAAAAAAAEAIAAAACIAAABkcnMvZG93bnJldi54bWxQSwEC&#10;FAAUAAAACACHTuJAa4X5+z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949718"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yYjYwYzVlMTYxNzFiZWY3YzZmMTYzZDllNTg2NWYifQ=="/>
  </w:docVars>
  <w:rsids>
    <w:rsidRoot w:val="004C0D88"/>
    <w:rsid w:val="00010172"/>
    <w:rsid w:val="00010CA3"/>
    <w:rsid w:val="0001716C"/>
    <w:rsid w:val="00022C85"/>
    <w:rsid w:val="000243F1"/>
    <w:rsid w:val="000361CA"/>
    <w:rsid w:val="00037F57"/>
    <w:rsid w:val="00042BC5"/>
    <w:rsid w:val="00055A96"/>
    <w:rsid w:val="000579F8"/>
    <w:rsid w:val="00060934"/>
    <w:rsid w:val="00060B73"/>
    <w:rsid w:val="00063DDF"/>
    <w:rsid w:val="00067F3F"/>
    <w:rsid w:val="00075E83"/>
    <w:rsid w:val="00086CCC"/>
    <w:rsid w:val="000A7781"/>
    <w:rsid w:val="000B07F3"/>
    <w:rsid w:val="000B3D0F"/>
    <w:rsid w:val="000C06CE"/>
    <w:rsid w:val="000C0E74"/>
    <w:rsid w:val="000D1F18"/>
    <w:rsid w:val="000E3D94"/>
    <w:rsid w:val="000E58A5"/>
    <w:rsid w:val="000F1AC4"/>
    <w:rsid w:val="00101BBA"/>
    <w:rsid w:val="001270E0"/>
    <w:rsid w:val="00132D18"/>
    <w:rsid w:val="0013644B"/>
    <w:rsid w:val="00155055"/>
    <w:rsid w:val="00155E91"/>
    <w:rsid w:val="001605AE"/>
    <w:rsid w:val="00165276"/>
    <w:rsid w:val="00173388"/>
    <w:rsid w:val="00190F08"/>
    <w:rsid w:val="00195817"/>
    <w:rsid w:val="001B3579"/>
    <w:rsid w:val="001C5289"/>
    <w:rsid w:val="001E1992"/>
    <w:rsid w:val="001E5059"/>
    <w:rsid w:val="001E72D3"/>
    <w:rsid w:val="001F4766"/>
    <w:rsid w:val="001F522B"/>
    <w:rsid w:val="001F5E01"/>
    <w:rsid w:val="001F6530"/>
    <w:rsid w:val="00202552"/>
    <w:rsid w:val="00220024"/>
    <w:rsid w:val="0022604F"/>
    <w:rsid w:val="00243857"/>
    <w:rsid w:val="00250905"/>
    <w:rsid w:val="00266650"/>
    <w:rsid w:val="0026715F"/>
    <w:rsid w:val="00270F0D"/>
    <w:rsid w:val="0028024B"/>
    <w:rsid w:val="00284447"/>
    <w:rsid w:val="00287F5C"/>
    <w:rsid w:val="00293188"/>
    <w:rsid w:val="002975B9"/>
    <w:rsid w:val="002A5B17"/>
    <w:rsid w:val="002B3F02"/>
    <w:rsid w:val="002C4B73"/>
    <w:rsid w:val="002C6CF8"/>
    <w:rsid w:val="002E615B"/>
    <w:rsid w:val="002F03F4"/>
    <w:rsid w:val="002F3401"/>
    <w:rsid w:val="002F39C1"/>
    <w:rsid w:val="002F74A6"/>
    <w:rsid w:val="0030107D"/>
    <w:rsid w:val="00301B65"/>
    <w:rsid w:val="00304F44"/>
    <w:rsid w:val="00305B21"/>
    <w:rsid w:val="00307A07"/>
    <w:rsid w:val="00323186"/>
    <w:rsid w:val="00337901"/>
    <w:rsid w:val="00351D3E"/>
    <w:rsid w:val="00356EE6"/>
    <w:rsid w:val="00361299"/>
    <w:rsid w:val="00363662"/>
    <w:rsid w:val="003720D8"/>
    <w:rsid w:val="003761A1"/>
    <w:rsid w:val="00377D2C"/>
    <w:rsid w:val="00385B95"/>
    <w:rsid w:val="00392F73"/>
    <w:rsid w:val="00395E63"/>
    <w:rsid w:val="003B0112"/>
    <w:rsid w:val="003B1657"/>
    <w:rsid w:val="003C0EAE"/>
    <w:rsid w:val="003C2FB7"/>
    <w:rsid w:val="003E1FE2"/>
    <w:rsid w:val="003E54D9"/>
    <w:rsid w:val="003F68FB"/>
    <w:rsid w:val="003F7704"/>
    <w:rsid w:val="00405195"/>
    <w:rsid w:val="0041309E"/>
    <w:rsid w:val="00414485"/>
    <w:rsid w:val="00417FD8"/>
    <w:rsid w:val="0042793C"/>
    <w:rsid w:val="00440CF9"/>
    <w:rsid w:val="00447C69"/>
    <w:rsid w:val="00452234"/>
    <w:rsid w:val="004537F4"/>
    <w:rsid w:val="00454C4C"/>
    <w:rsid w:val="00462FA8"/>
    <w:rsid w:val="004A21F5"/>
    <w:rsid w:val="004A53B2"/>
    <w:rsid w:val="004A5DF1"/>
    <w:rsid w:val="004B3377"/>
    <w:rsid w:val="004B6349"/>
    <w:rsid w:val="004C0D88"/>
    <w:rsid w:val="004C6CFE"/>
    <w:rsid w:val="004D2F96"/>
    <w:rsid w:val="004D5B2F"/>
    <w:rsid w:val="004E3A58"/>
    <w:rsid w:val="004F28AB"/>
    <w:rsid w:val="00500845"/>
    <w:rsid w:val="005011BC"/>
    <w:rsid w:val="005275E3"/>
    <w:rsid w:val="005313F2"/>
    <w:rsid w:val="00562DCC"/>
    <w:rsid w:val="00566CAA"/>
    <w:rsid w:val="00573692"/>
    <w:rsid w:val="005764C1"/>
    <w:rsid w:val="00581CC3"/>
    <w:rsid w:val="00583017"/>
    <w:rsid w:val="00586DD6"/>
    <w:rsid w:val="00597D10"/>
    <w:rsid w:val="005A1B56"/>
    <w:rsid w:val="005B7494"/>
    <w:rsid w:val="005C24BF"/>
    <w:rsid w:val="005C635F"/>
    <w:rsid w:val="005D45E3"/>
    <w:rsid w:val="005E124E"/>
    <w:rsid w:val="005F52BE"/>
    <w:rsid w:val="00635808"/>
    <w:rsid w:val="00660631"/>
    <w:rsid w:val="00666DDE"/>
    <w:rsid w:val="00673626"/>
    <w:rsid w:val="006830A5"/>
    <w:rsid w:val="00696D0D"/>
    <w:rsid w:val="006A40BA"/>
    <w:rsid w:val="006B078B"/>
    <w:rsid w:val="006B23D4"/>
    <w:rsid w:val="006B4C81"/>
    <w:rsid w:val="006B71DD"/>
    <w:rsid w:val="006E08D4"/>
    <w:rsid w:val="006F2DB7"/>
    <w:rsid w:val="006F78B0"/>
    <w:rsid w:val="00700095"/>
    <w:rsid w:val="0070278E"/>
    <w:rsid w:val="007075CF"/>
    <w:rsid w:val="00711063"/>
    <w:rsid w:val="00711EC0"/>
    <w:rsid w:val="00716FE1"/>
    <w:rsid w:val="0072085A"/>
    <w:rsid w:val="00726195"/>
    <w:rsid w:val="00747D12"/>
    <w:rsid w:val="00760087"/>
    <w:rsid w:val="00787951"/>
    <w:rsid w:val="007A3796"/>
    <w:rsid w:val="007A4110"/>
    <w:rsid w:val="007A4A46"/>
    <w:rsid w:val="007D3168"/>
    <w:rsid w:val="007D7192"/>
    <w:rsid w:val="007D75BE"/>
    <w:rsid w:val="007E1BE9"/>
    <w:rsid w:val="007E5714"/>
    <w:rsid w:val="00806C88"/>
    <w:rsid w:val="008071C3"/>
    <w:rsid w:val="00807F51"/>
    <w:rsid w:val="008140DD"/>
    <w:rsid w:val="008313FD"/>
    <w:rsid w:val="008476E3"/>
    <w:rsid w:val="0085204F"/>
    <w:rsid w:val="008565B9"/>
    <w:rsid w:val="00856CD8"/>
    <w:rsid w:val="00857FCE"/>
    <w:rsid w:val="00861E2B"/>
    <w:rsid w:val="00862EA9"/>
    <w:rsid w:val="00865B10"/>
    <w:rsid w:val="00870182"/>
    <w:rsid w:val="00876AD9"/>
    <w:rsid w:val="0089217F"/>
    <w:rsid w:val="008B746B"/>
    <w:rsid w:val="008C3E02"/>
    <w:rsid w:val="008C6D4B"/>
    <w:rsid w:val="008D5E28"/>
    <w:rsid w:val="008E4613"/>
    <w:rsid w:val="008F606D"/>
    <w:rsid w:val="00902614"/>
    <w:rsid w:val="00905686"/>
    <w:rsid w:val="0090616D"/>
    <w:rsid w:val="009064D4"/>
    <w:rsid w:val="009100FD"/>
    <w:rsid w:val="009200F1"/>
    <w:rsid w:val="00922A95"/>
    <w:rsid w:val="00925A7F"/>
    <w:rsid w:val="0092654B"/>
    <w:rsid w:val="00936D00"/>
    <w:rsid w:val="00940BAB"/>
    <w:rsid w:val="0094321F"/>
    <w:rsid w:val="009472D7"/>
    <w:rsid w:val="00957590"/>
    <w:rsid w:val="0096596F"/>
    <w:rsid w:val="00966E1B"/>
    <w:rsid w:val="00982C77"/>
    <w:rsid w:val="00987E67"/>
    <w:rsid w:val="009A6F9F"/>
    <w:rsid w:val="009B5A92"/>
    <w:rsid w:val="009D56D4"/>
    <w:rsid w:val="009E2768"/>
    <w:rsid w:val="009E79A5"/>
    <w:rsid w:val="00A02CFC"/>
    <w:rsid w:val="00A067E3"/>
    <w:rsid w:val="00A62D18"/>
    <w:rsid w:val="00A713FA"/>
    <w:rsid w:val="00A71AC4"/>
    <w:rsid w:val="00A755B5"/>
    <w:rsid w:val="00A77D91"/>
    <w:rsid w:val="00A8020B"/>
    <w:rsid w:val="00A90711"/>
    <w:rsid w:val="00AC068C"/>
    <w:rsid w:val="00AC081F"/>
    <w:rsid w:val="00AC1AE2"/>
    <w:rsid w:val="00AC63BF"/>
    <w:rsid w:val="00AD4164"/>
    <w:rsid w:val="00AD41CB"/>
    <w:rsid w:val="00B01343"/>
    <w:rsid w:val="00B16F43"/>
    <w:rsid w:val="00B3298F"/>
    <w:rsid w:val="00B41588"/>
    <w:rsid w:val="00B4279D"/>
    <w:rsid w:val="00B46425"/>
    <w:rsid w:val="00B50A9A"/>
    <w:rsid w:val="00B51BD8"/>
    <w:rsid w:val="00B607E3"/>
    <w:rsid w:val="00B63CEA"/>
    <w:rsid w:val="00B657E0"/>
    <w:rsid w:val="00B6650E"/>
    <w:rsid w:val="00B74AA5"/>
    <w:rsid w:val="00B76EA0"/>
    <w:rsid w:val="00B86C1E"/>
    <w:rsid w:val="00B90C8B"/>
    <w:rsid w:val="00BA6D7B"/>
    <w:rsid w:val="00BD419F"/>
    <w:rsid w:val="00BE49D7"/>
    <w:rsid w:val="00BF4FAA"/>
    <w:rsid w:val="00C00144"/>
    <w:rsid w:val="00C0250C"/>
    <w:rsid w:val="00C03714"/>
    <w:rsid w:val="00C04EDE"/>
    <w:rsid w:val="00C145B6"/>
    <w:rsid w:val="00C150EB"/>
    <w:rsid w:val="00C255C9"/>
    <w:rsid w:val="00C515F4"/>
    <w:rsid w:val="00C57BD6"/>
    <w:rsid w:val="00C62124"/>
    <w:rsid w:val="00C67BCC"/>
    <w:rsid w:val="00C71F51"/>
    <w:rsid w:val="00C73F19"/>
    <w:rsid w:val="00C84DDA"/>
    <w:rsid w:val="00C84E9D"/>
    <w:rsid w:val="00C85C01"/>
    <w:rsid w:val="00CB29E6"/>
    <w:rsid w:val="00CD3247"/>
    <w:rsid w:val="00CD7DE7"/>
    <w:rsid w:val="00CE43E6"/>
    <w:rsid w:val="00CE5377"/>
    <w:rsid w:val="00CE6921"/>
    <w:rsid w:val="00D07D83"/>
    <w:rsid w:val="00D10867"/>
    <w:rsid w:val="00D26E36"/>
    <w:rsid w:val="00D3441B"/>
    <w:rsid w:val="00D40297"/>
    <w:rsid w:val="00D410F7"/>
    <w:rsid w:val="00D5023E"/>
    <w:rsid w:val="00D51E03"/>
    <w:rsid w:val="00D51F43"/>
    <w:rsid w:val="00D62BE8"/>
    <w:rsid w:val="00D77081"/>
    <w:rsid w:val="00D90B51"/>
    <w:rsid w:val="00DA1051"/>
    <w:rsid w:val="00DB1389"/>
    <w:rsid w:val="00DB627A"/>
    <w:rsid w:val="00DC4C68"/>
    <w:rsid w:val="00DC7283"/>
    <w:rsid w:val="00DD5A04"/>
    <w:rsid w:val="00DE05DB"/>
    <w:rsid w:val="00DE1178"/>
    <w:rsid w:val="00DE3202"/>
    <w:rsid w:val="00DE4037"/>
    <w:rsid w:val="00DE4E00"/>
    <w:rsid w:val="00DF50D7"/>
    <w:rsid w:val="00DF7922"/>
    <w:rsid w:val="00E02698"/>
    <w:rsid w:val="00E03511"/>
    <w:rsid w:val="00E06418"/>
    <w:rsid w:val="00E14320"/>
    <w:rsid w:val="00E26719"/>
    <w:rsid w:val="00E276CB"/>
    <w:rsid w:val="00E27733"/>
    <w:rsid w:val="00E35D4A"/>
    <w:rsid w:val="00E3663B"/>
    <w:rsid w:val="00E4200D"/>
    <w:rsid w:val="00E51B4C"/>
    <w:rsid w:val="00E5300C"/>
    <w:rsid w:val="00E540C6"/>
    <w:rsid w:val="00E55D89"/>
    <w:rsid w:val="00E64FA8"/>
    <w:rsid w:val="00E66092"/>
    <w:rsid w:val="00E75038"/>
    <w:rsid w:val="00E91A8D"/>
    <w:rsid w:val="00EA0281"/>
    <w:rsid w:val="00EA0D2F"/>
    <w:rsid w:val="00EA7A34"/>
    <w:rsid w:val="00EB320A"/>
    <w:rsid w:val="00EB380E"/>
    <w:rsid w:val="00EB47EC"/>
    <w:rsid w:val="00EB4D89"/>
    <w:rsid w:val="00ED0BDB"/>
    <w:rsid w:val="00ED19DE"/>
    <w:rsid w:val="00ED1C42"/>
    <w:rsid w:val="00EE4A5A"/>
    <w:rsid w:val="00EE4E13"/>
    <w:rsid w:val="00EE6FAA"/>
    <w:rsid w:val="00EF3EE1"/>
    <w:rsid w:val="00F01E44"/>
    <w:rsid w:val="00F0286F"/>
    <w:rsid w:val="00F140B9"/>
    <w:rsid w:val="00F35555"/>
    <w:rsid w:val="00F5054C"/>
    <w:rsid w:val="00F62E46"/>
    <w:rsid w:val="00F66360"/>
    <w:rsid w:val="00F77272"/>
    <w:rsid w:val="00F8227F"/>
    <w:rsid w:val="00F83A84"/>
    <w:rsid w:val="00FA37A5"/>
    <w:rsid w:val="00FA6410"/>
    <w:rsid w:val="00FB1FCC"/>
    <w:rsid w:val="00FB2083"/>
    <w:rsid w:val="00FC0168"/>
    <w:rsid w:val="00FE3039"/>
    <w:rsid w:val="00FE4993"/>
    <w:rsid w:val="00FF4FDD"/>
    <w:rsid w:val="0CF63E15"/>
    <w:rsid w:val="12E10BB4"/>
    <w:rsid w:val="1AA93968"/>
    <w:rsid w:val="1AD60E28"/>
    <w:rsid w:val="27302431"/>
    <w:rsid w:val="2AD16559"/>
    <w:rsid w:val="2CD44CE6"/>
    <w:rsid w:val="3EC05B98"/>
    <w:rsid w:val="3F592ADA"/>
    <w:rsid w:val="4BEB6451"/>
    <w:rsid w:val="5EA71C35"/>
    <w:rsid w:val="67E13E3E"/>
    <w:rsid w:val="7E27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hAnsi="Tahoma" w:eastAsia="微软雅黑" w:cs="Tahoma"/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脚 字符"/>
    <w:basedOn w:val="6"/>
    <w:link w:val="2"/>
    <w:qFormat/>
    <w:uiPriority w:val="0"/>
    <w:rPr>
      <w:rFonts w:ascii="Tahoma" w:hAnsi="Tahoma" w:eastAsia="微软雅黑" w:cs="Tahoma"/>
      <w:kern w:val="0"/>
      <w:sz w:val="18"/>
      <w:szCs w:val="18"/>
    </w:rPr>
  </w:style>
  <w:style w:type="character" w:customStyle="1" w:styleId="9">
    <w:name w:val="页眉 字符"/>
    <w:basedOn w:val="6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EBAA2F-F61A-40DE-9765-BA3EC93A98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708</Words>
  <Characters>1095</Characters>
  <Lines>56</Lines>
  <Paragraphs>15</Paragraphs>
  <TotalTime>4</TotalTime>
  <ScaleCrop>false</ScaleCrop>
  <LinksUpToDate>false</LinksUpToDate>
  <CharactersWithSpaces>1104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2025-03-24T03:10:00Z</dcterms:created>
  <dc:creator>Windows User</dc:creator>
  <cp:lastModifiedBy>郭丽娜</cp:lastModifiedBy>
  <cp:lastPrinted>2026-10-08T07:57:00Z</cp:lastPrinted>
  <dcterms:modified xsi:type="dcterms:W3CDTF">2026-10-13T07:24:39Z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3C8DEAAC7DF8424F8C16357D0F46CE86_13</vt:lpwstr>
  </property>
  <property fmtid="{D5CDD505-2E9C-101B-9397-08002B2CF9AE}" pid="4" name="KSOTemplateDocerSaveRecord">
    <vt:lpwstr>eyJoZGlkIjoiYTA0OTFiNTllN2E3YTc2MDc5ZTIwYTg0ZjFlZjFlMWQiLCJ1c2VySWQiOiIzNzMyMDUyODEifQ==</vt:lpwstr>
  </property>
</Properties>
</file>