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35" w:type="dxa"/>
        <w:tblInd w:w="-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2"/>
        <w:gridCol w:w="1569"/>
        <w:gridCol w:w="1569"/>
        <w:gridCol w:w="1569"/>
        <w:gridCol w:w="1569"/>
        <w:gridCol w:w="1569"/>
        <w:gridCol w:w="1569"/>
        <w:gridCol w:w="1569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393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曲靖市各县（市、区 ）专利授权统计表(2024年3月)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2024年1-3月</w:t>
            </w:r>
          </w:p>
        </w:tc>
        <w:tc>
          <w:tcPr>
            <w:tcW w:w="6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麒麟区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沾益区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马龙区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宣威市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陆良县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师宗县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罗平县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富源县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会泽县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</w:tbl>
    <w:tbl>
      <w:tblPr>
        <w:tblStyle w:val="2"/>
        <w:tblpPr w:leftFromText="180" w:rightFromText="180" w:vertAnchor="text" w:horzAnchor="page" w:tblpX="1408" w:tblpY="61"/>
        <w:tblOverlap w:val="never"/>
        <w:tblW w:w="142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94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2024年各县(市、区)发明专利有效量统计表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全市总计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师宗县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2RhNzJkOTU0MGNlNzczNjAyODA3Yjc4ZDZjNTQifQ=="/>
  </w:docVars>
  <w:rsids>
    <w:rsidRoot w:val="2E930472"/>
    <w:rsid w:val="00EE531F"/>
    <w:rsid w:val="04111E50"/>
    <w:rsid w:val="04C52E4D"/>
    <w:rsid w:val="06936545"/>
    <w:rsid w:val="07F87B6E"/>
    <w:rsid w:val="09F31918"/>
    <w:rsid w:val="0C046A12"/>
    <w:rsid w:val="0FE10DAC"/>
    <w:rsid w:val="117B0EA9"/>
    <w:rsid w:val="119B17AA"/>
    <w:rsid w:val="18FB72EE"/>
    <w:rsid w:val="1A551181"/>
    <w:rsid w:val="1D7C330D"/>
    <w:rsid w:val="1F4F362A"/>
    <w:rsid w:val="1F6049E9"/>
    <w:rsid w:val="214B279C"/>
    <w:rsid w:val="21B83E41"/>
    <w:rsid w:val="25D62444"/>
    <w:rsid w:val="27FA3288"/>
    <w:rsid w:val="287A5A8A"/>
    <w:rsid w:val="2C201767"/>
    <w:rsid w:val="2C410AD0"/>
    <w:rsid w:val="2E930472"/>
    <w:rsid w:val="2ECA58F9"/>
    <w:rsid w:val="2FD86C58"/>
    <w:rsid w:val="303C1B7B"/>
    <w:rsid w:val="33802258"/>
    <w:rsid w:val="36795A7B"/>
    <w:rsid w:val="3C61588C"/>
    <w:rsid w:val="3CD66E18"/>
    <w:rsid w:val="3DBD3EEC"/>
    <w:rsid w:val="3DD93D3D"/>
    <w:rsid w:val="3E4805CA"/>
    <w:rsid w:val="3E504E5D"/>
    <w:rsid w:val="3E97439C"/>
    <w:rsid w:val="40BC6E24"/>
    <w:rsid w:val="40E619D2"/>
    <w:rsid w:val="412F2E46"/>
    <w:rsid w:val="44D17304"/>
    <w:rsid w:val="45321C89"/>
    <w:rsid w:val="45E66EDA"/>
    <w:rsid w:val="45F822DB"/>
    <w:rsid w:val="4707109F"/>
    <w:rsid w:val="47397BF2"/>
    <w:rsid w:val="4C8B30CA"/>
    <w:rsid w:val="4E487350"/>
    <w:rsid w:val="4F613AE3"/>
    <w:rsid w:val="521D7D59"/>
    <w:rsid w:val="53BE15B2"/>
    <w:rsid w:val="57C93A02"/>
    <w:rsid w:val="594230D6"/>
    <w:rsid w:val="5A011E03"/>
    <w:rsid w:val="5DE9326D"/>
    <w:rsid w:val="5E9270C6"/>
    <w:rsid w:val="5E9865D5"/>
    <w:rsid w:val="5FD92D7D"/>
    <w:rsid w:val="65B339D9"/>
    <w:rsid w:val="692E1F60"/>
    <w:rsid w:val="6C5618CD"/>
    <w:rsid w:val="7171076C"/>
    <w:rsid w:val="72A80C7D"/>
    <w:rsid w:val="733531E1"/>
    <w:rsid w:val="743B5F96"/>
    <w:rsid w:val="747E29B7"/>
    <w:rsid w:val="75A6681E"/>
    <w:rsid w:val="76191FFA"/>
    <w:rsid w:val="776A2B91"/>
    <w:rsid w:val="77D02687"/>
    <w:rsid w:val="7D0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2</Pages>
  <Words>220</Words>
  <Characters>301</Characters>
  <Lines>0</Lines>
  <Paragraphs>0</Paragraphs>
  <TotalTime>5</TotalTime>
  <ScaleCrop>false</ScaleCrop>
  <LinksUpToDate>false</LinksUpToDate>
  <CharactersWithSpaces>302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2021-09-28T03:24:00Z</dcterms:created>
  <dc:creator>LENOVO</dc:creator>
  <cp:lastModifiedBy>方映磊</cp:lastModifiedBy>
  <cp:lastPrinted>2024-03-01T08:52:00Z</cp:lastPrinted>
  <dcterms:modified xsi:type="dcterms:W3CDTF">2024-05-14T03:08:27Z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72A470C3AFB1437D8296F1A28881D765</vt:lpwstr>
  </property>
</Properties>
</file>